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CD" w:rsidRDefault="00FD20CD" w:rsidP="00FD20CD">
      <w:pPr>
        <w:pStyle w:val="Title"/>
      </w:pPr>
      <w:r>
        <w:t>Maps activity</w:t>
      </w:r>
    </w:p>
    <w:p w:rsidR="00FD20CD" w:rsidRDefault="00FD20CD">
      <w:proofErr w:type="gramStart"/>
      <w:r>
        <w:t>For  these</w:t>
      </w:r>
      <w:proofErr w:type="gramEnd"/>
      <w:r>
        <w:t xml:space="preserve"> problems you can cut out the map </w:t>
      </w:r>
      <w:r w:rsidR="00904839">
        <w:t>and stick it in your books. Draw on the map the routes you are taking with a ruler, detailing the measurements. You have a car that travels at an average speed of 70 mph on the motorway</w:t>
      </w:r>
      <w:r w:rsidR="003C5D1B">
        <w:t xml:space="preserve"> and 30mph on all other roads. You also have a boat that can travel at 8knots and you can walk at 6km/h. Trains travel at an average of 40mph. All scales are shown on the top of the maps.</w:t>
      </w:r>
    </w:p>
    <w:p w:rsidR="00013D1F" w:rsidRDefault="00013D1F"/>
    <w:p w:rsidR="00013D1F" w:rsidRDefault="00013D1F"/>
    <w:p w:rsidR="00013D1F" w:rsidRDefault="00013D1F" w:rsidP="00013D1F">
      <w:pPr>
        <w:pStyle w:val="Heading1"/>
      </w:pPr>
      <w:r>
        <w:t>Task 1</w:t>
      </w:r>
    </w:p>
    <w:p w:rsidR="00013D1F" w:rsidRDefault="00013D1F" w:rsidP="00013D1F">
      <w:pPr>
        <w:pStyle w:val="Heading1"/>
      </w:pPr>
    </w:p>
    <w:p w:rsidR="009A62E4" w:rsidRDefault="00FD20CD" w:rsidP="00013D1F">
      <w:pPr>
        <w:jc w:val="center"/>
      </w:pPr>
      <w:r>
        <w:t>1:50000</w:t>
      </w:r>
    </w:p>
    <w:p w:rsidR="00FD20CD" w:rsidRDefault="00FD20C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3571875" cy="366712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D1B">
        <w:t xml:space="preserve">You need to get from Lake Bank to </w:t>
      </w:r>
      <w:proofErr w:type="spellStart"/>
      <w:r w:rsidR="003C5D1B">
        <w:t>Rigg</w:t>
      </w:r>
      <w:proofErr w:type="spellEnd"/>
      <w:r w:rsidR="003C5D1B">
        <w:t xml:space="preserve"> Wood. Identify all possible methods of travel and find the shortest possible distance for each. Then calculate the time each method would take.</w:t>
      </w:r>
    </w:p>
    <w:p w:rsidR="003C5D1B" w:rsidRDefault="003C5D1B">
      <w:r>
        <w:t>Make sure you show all calculations and organise your work appropriately.</w:t>
      </w:r>
    </w:p>
    <w:p w:rsidR="00FD20CD" w:rsidRDefault="00FD20CD"/>
    <w:p w:rsidR="00FD20CD" w:rsidRDefault="00FD20CD"/>
    <w:p w:rsidR="00FD20CD" w:rsidRDefault="00FD20CD"/>
    <w:p w:rsidR="00FD20CD" w:rsidRDefault="00FD20CD"/>
    <w:p w:rsidR="00FD20CD" w:rsidRDefault="00FD20CD"/>
    <w:p w:rsidR="00FD20CD" w:rsidRDefault="00FD20CD"/>
    <w:p w:rsidR="00FD20CD" w:rsidRDefault="00FD20CD"/>
    <w:p w:rsidR="00FD20CD" w:rsidRDefault="00FD20CD"/>
    <w:p w:rsidR="003C5D1B" w:rsidRDefault="003C5D1B">
      <w:r>
        <w:br w:type="page"/>
      </w:r>
    </w:p>
    <w:p w:rsidR="00FD20CD" w:rsidRDefault="00FD20CD"/>
    <w:p w:rsidR="00013D1F" w:rsidRDefault="00013D1F" w:rsidP="00013D1F">
      <w:pPr>
        <w:pStyle w:val="Heading1"/>
      </w:pPr>
      <w:r>
        <w:t>Task 2</w:t>
      </w:r>
    </w:p>
    <w:p w:rsidR="00FD20CD" w:rsidRDefault="00FD20CD" w:rsidP="00013D1F">
      <w:pPr>
        <w:jc w:val="center"/>
      </w:pPr>
      <w:r>
        <w:t>1:250000</w:t>
      </w:r>
    </w:p>
    <w:p w:rsidR="003C5D1B" w:rsidRDefault="003C5D1B" w:rsidP="003C5D1B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1270</wp:posOffset>
            </wp:positionV>
            <wp:extent cx="3810000" cy="368617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You need to get from Kingston to </w:t>
      </w:r>
      <w:proofErr w:type="spellStart"/>
      <w:r>
        <w:t>Bantham</w:t>
      </w:r>
      <w:proofErr w:type="spellEnd"/>
      <w:r>
        <w:t xml:space="preserve"> (indicated with black dots). Identify all possible methods of travel and find the shortest possible distance for each. Then calculate the time each method would take.</w:t>
      </w:r>
    </w:p>
    <w:p w:rsidR="00FD20CD" w:rsidRDefault="00FD20CD"/>
    <w:p w:rsidR="00170588" w:rsidRDefault="00170588" w:rsidP="00170588">
      <w:r>
        <w:t>Make sure you show all calculations and organise your work appropriately.</w:t>
      </w:r>
    </w:p>
    <w:p w:rsidR="00FD20CD" w:rsidRDefault="00FD20CD"/>
    <w:p w:rsidR="00FD20CD" w:rsidRDefault="00FD20CD"/>
    <w:p w:rsidR="00FD20CD" w:rsidRDefault="00FD20CD"/>
    <w:p w:rsidR="00FD20CD" w:rsidRDefault="00FD20CD"/>
    <w:p w:rsidR="00FD20CD" w:rsidRDefault="00FD20CD"/>
    <w:p w:rsidR="00FD20CD" w:rsidRDefault="00FD20CD"/>
    <w:p w:rsidR="00FD20CD" w:rsidRDefault="00FD20CD"/>
    <w:p w:rsidR="00170588" w:rsidRDefault="00013D1F" w:rsidP="00013D1F">
      <w:pPr>
        <w:pStyle w:val="Heading1"/>
      </w:pPr>
      <w:r>
        <w:t>Task 3</w:t>
      </w:r>
    </w:p>
    <w:p w:rsidR="00FD20CD" w:rsidRDefault="00FD20CD" w:rsidP="00013D1F">
      <w:pPr>
        <w:jc w:val="center"/>
      </w:pPr>
      <w:r>
        <w:t>1:100000</w:t>
      </w:r>
    </w:p>
    <w:p w:rsidR="00170588" w:rsidRDefault="00170588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82550</wp:posOffset>
            </wp:positionV>
            <wp:extent cx="3762375" cy="3667125"/>
            <wp:effectExtent l="1905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588" w:rsidRDefault="00170588" w:rsidP="00170588">
      <w:r>
        <w:t xml:space="preserve">Task 3: You need to get from </w:t>
      </w:r>
      <w:proofErr w:type="spellStart"/>
      <w:r>
        <w:t>Almondsbury</w:t>
      </w:r>
      <w:proofErr w:type="spellEnd"/>
      <w:r>
        <w:t xml:space="preserve"> </w:t>
      </w:r>
      <w:proofErr w:type="gramStart"/>
      <w:r>
        <w:t>station  to</w:t>
      </w:r>
      <w:proofErr w:type="gramEnd"/>
      <w:r>
        <w:t xml:space="preserve"> Chepstow. Identify all possible methods of travel and find the shortest possible distance for each. Then calculate the time each method would take.</w:t>
      </w:r>
    </w:p>
    <w:p w:rsidR="00170588" w:rsidRDefault="00170588"/>
    <w:p w:rsidR="00170588" w:rsidRDefault="00170588" w:rsidP="00170588">
      <w:r>
        <w:t>Make sure you show all calculations and organise your work appropriately.</w:t>
      </w:r>
    </w:p>
    <w:p w:rsidR="00FD20CD" w:rsidRDefault="00FD20CD"/>
    <w:sectPr w:rsidR="00FD20CD" w:rsidSect="00FD20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20CD"/>
    <w:rsid w:val="00013D1F"/>
    <w:rsid w:val="00170588"/>
    <w:rsid w:val="003C5D1B"/>
    <w:rsid w:val="00904839"/>
    <w:rsid w:val="009A62E4"/>
    <w:rsid w:val="00FD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2E4"/>
  </w:style>
  <w:style w:type="paragraph" w:styleId="Heading1">
    <w:name w:val="heading 1"/>
    <w:basedOn w:val="Normal"/>
    <w:next w:val="Normal"/>
    <w:link w:val="Heading1Char"/>
    <w:uiPriority w:val="9"/>
    <w:qFormat/>
    <w:rsid w:val="00013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0C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D20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20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13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Academy Bristol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simesr</dc:creator>
  <cp:keywords/>
  <dc:description/>
  <cp:lastModifiedBy>simesr</cp:lastModifiedBy>
  <cp:revision>1</cp:revision>
  <cp:lastPrinted>2010-06-29T08:23:00Z</cp:lastPrinted>
  <dcterms:created xsi:type="dcterms:W3CDTF">2010-06-29T07:41:00Z</dcterms:created>
  <dcterms:modified xsi:type="dcterms:W3CDTF">2010-06-29T08:24:00Z</dcterms:modified>
</cp:coreProperties>
</file>